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9486" w14:textId="27094097" w:rsidR="003D61A4" w:rsidRPr="00081CC1" w:rsidRDefault="00081CC1" w:rsidP="00081CC1">
      <w:pPr>
        <w:spacing w:after="100" w:afterAutospacing="1"/>
        <w:ind w:left="3600" w:firstLine="720"/>
        <w:rPr>
          <w:rFonts w:ascii="TH Sarabun New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81CC1">
        <w:rPr>
          <w:rFonts w:ascii="TH Sarabun New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แจ็คผู้ฆ่ายักษ์</w:t>
      </w:r>
    </w:p>
    <w:p w14:paraId="5861A99D" w14:textId="3A9F271F" w:rsidR="00693C77" w:rsidRPr="00693C77" w:rsidRDefault="00693C77" w:rsidP="00E76B4F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ณ เกาะใหญ่ในทะเลแห่งหนึ่ง ที่เกาะแห่งนี้มีบ้านเรือนหลังเล็ก ๆ ตั้งกระจัดกระจายอยู่ตามชายหาดหรือไม่ก็อยู่ใต้ต้นไม้ใหญ่ ที่สุดชายหาด มีบ้านไม้เก่า ๆ หลังนึงซ่อนตัวอยู่ตรงนั้นอย่างโดดเดี่ยว นั่นคือบ้านของแจ็คกับแม่ของเขา</w:t>
      </w:r>
      <w:r w:rsidR="00E76B4F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แจ็คอยู่กันสองคนกับแม่มานานเท่าที่เขาจำได้ และทุกอย่างรอบตัวของแจ็คก็ดูจะขัดสนมาโดยตลอด จนแจ็คไม่เคยนึกภาพสิ่งที่ดีกว่าของครอบครัวออกเลย แม้ว่าแม่จะพยายามพูดให้เขาอดทนเพื่ออนาคตที่ดีกว่าอยู่บ่อย ๆ ก็ตาม</w:t>
      </w:r>
    </w:p>
    <w:p w14:paraId="70E24510" w14:textId="37B5126A" w:rsidR="00693C77" w:rsidRPr="00693C77" w:rsidRDefault="00693C77" w:rsidP="00E76B4F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ดวงอาทิตย์กำลังค่อย ๆ เคลื่อนไปประจำที่ตรงกลางฟ้า เสียงนกที่เจื้อยแจ้วตั้งแต่ตอนเช้า เริ่มค่อย ๆ เงียบลง เหลือแต่เสียงกระดึงห้อยคอของเจ้าวัวแก่ประจำบ้าน ที่ดังแก๊ง ๆ ตามจังหวะที่มันก้มหัวลงเล็มหญ้าตรงโคนต้นไม้ ถ้าไม่นับเสียงกระดึงนั้น เสียงท้องร้องของแจ็คก็ดังเป็นจังหวะมาสักพักใหญ่ละ เขากับแม่ยังไม่มีอะไรตกถึงท้องมาตั้งแต่เมื่อเย็นวาน</w:t>
      </w:r>
      <w:r w:rsidR="00E76B4F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แม้ว่าแจ็คจะรู้จักกับความหิวมานานจนแทบจะเป็นเพื่อนสนิทกันแล้วก็ตาม แต่ดูเหมือนว่าวันนี้ความหิวจะอยากตีสนิทกับเขาและแม่มากเป็นพิเศษ เพราะเขารู้สึกหิวเอามาก ๆ แม่คงจะเข้าใจความหิวของแจ็คได้ดี แม่เดินมาลูบหัวเขาเบา ๆ ก่อนจะถอนหายใจยาว</w:t>
      </w:r>
    </w:p>
    <w:p w14:paraId="616B7152" w14:textId="07E43A32" w:rsidR="00693C77" w:rsidRPr="00693C77" w:rsidRDefault="00693C77" w:rsidP="00845C75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“เฮ้อ เอาหล่ะแจ็ค แม่ตัดสินใจแล้ว แม่จะให้ลูกจูงเจ้าวัวแก่ไปขายที่ตลาดในเมือง เราจะได้เอาเงินมาซื้ออาหารกันนะลูกนะ”  แม้ว่าเจ้าวัวแก่จะเป็นสมบัติชิ้นสุดท้ายของครอบครัวก็ตาม แต่เพื่อความอยู่รอดแม่ก็ต้องยอมขายมันไป</w:t>
      </w:r>
      <w:r w:rsidR="00845C75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แจ็คจูงเจ้าวัวแก่ไปตามทางสู่เมือง ระยะทางที่เขาต้องเดินทางไม่ใช่ใกล้ ๆ ยิ่งตอนนี้เขากำลังหิวอยู่ด้วย เรี่ยวแรงก็น้อย ยิ่งคิดก็ยิ่งหิว แจ็คจึงตั้งหน้าตั้งตาจูงเจ้าวัวแก่ไปตามทาง เดินมาได้สักพัก แจ็คก็มองเห็นชายแก่คนนึงนั่งอยู่ข้างทาง ท่าทางอิดโรยเหมือนคนป่วย เขาจึงเอ่ยถามออกไป</w:t>
      </w:r>
    </w:p>
    <w:p w14:paraId="4F9A2721" w14:textId="6AD29912" w:rsidR="00693C77" w:rsidRPr="00693C77" w:rsidRDefault="00693C77" w:rsidP="00845C75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“คุณลุงครับ คุณลุงมานั่งทำไมตรงนี้หรอครับ แล้วจะไปไหนหรอครับ”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ชายแก่เงยหน้าขึ้นมองแจ็ค ในมือกำถุงผ้าเล็ก ๆ เก่า ๆ อยู่ใบนึง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“ลุงกำลังจะเอาเมล็ดถั่วในถุงไปขายที่ตลาดในเมืองหนะเจ้าหนู แต่เห็นทีว่าลุงคงเดินต่อไปไม่ไหวแล้วหละ คงไปไม่ถึงแน่ ๆ”</w:t>
      </w:r>
      <w:r w:rsidR="00845C75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“เอ้อ เอาอย่างงี้ไหมหละเจ้าหนุ่มน้อย เจ้าจะยอมแลกวัวของเจ้ากับเมล็ดถั่วในถุงของลุงไหมหละ มันเป็นถั่วที่โตเร็วมากเลยนะแล้วมันก็จะให้ประโยชน์กับเจ้าอย่างงามเลยหละ”</w:t>
      </w:r>
    </w:p>
    <w:p w14:paraId="35232F91" w14:textId="104C5D7B" w:rsidR="00693C77" w:rsidRPr="00693C77" w:rsidRDefault="00693C77" w:rsidP="00845C75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เมื่อแจ็คได้ฟังอย่างนั้น ก็รู้สึกสงสารชายแก่เป็นอย่างมาก เพราะขนาดเด็กอย่างเขายังรู้สึกเหน็ดเหนื่อย แต่เนี้ยเป็นชายแก่ เรี่ยวแรงก็น้อยกว่า แจ็คก็เลยตอบตกลง ชายแก่ยื่นถุงผ้าเก่า ๆ ที่ใส่ถั่วให้กับแจ็คในด้วยมือที่สั่น ส่วนแจ็คก็ยื่นเชือกจูงวัวให้กับชายแก่ แล้วชายแก่ก็จูงวัวจากไปอย่างช้า ๆ</w:t>
      </w:r>
      <w:r w:rsidR="00845C75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แจ็คไม่มั่นใจเลยซักนิดว่าเมล็ดถั่วในถุงเนี้ยจะเป็นประโยชน์กับเขาได้ยังไง แต่คิดไปก็เท่านั้น เพราะว่าตอนเนี้ยวัวก็ไม่มีละ ที่เหลืออยู่ในมือก็คือถุงถั่วใบนึง ซึ่งไม่รู้เลยว่าจะเอาไปทำอะไร</w:t>
      </w:r>
      <w:r w:rsidR="00845C75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เมื่อกลับถึงบ้าน แจ็คก็เล่าเรื่องราวทั้งหมดให้แม่ฟังและมันก็เป็นอย่างที่เขาคิด แม่โกธรมากและแม่ก็ผิดหวังในสิ่งที่แจ็คทำ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“นี่ลูก ลูกคิดว่าเมล็ดถั่วพวกนี้จะทำให้เรา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ทั้งคู่อิ่มได้อย่างงั้นหรอ”แม่พูดพร้อม ๆ กับโยนถุงถั่วออกไปนอกหน้าต่าง มันลอยไปตรงตรงที่ผืนหญ้าข้างบ้านแล้วเสียงในบ้านก็เงียบลง มันเงียบจนได้ยินเสียงท้องร้องของแจ็คอย่างชัดเจน</w:t>
      </w:r>
    </w:p>
    <w:p w14:paraId="2FDF3A48" w14:textId="6E13AC9E" w:rsidR="00693C77" w:rsidRPr="00693C77" w:rsidRDefault="00693C77" w:rsidP="00693C77">
      <w:pPr>
        <w:spacing w:after="100" w:afterAutospacing="1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แจ็คเสียใจมากที่ทำให้แม่ผิดหวังและนี่เป็นครั้งแรกที่เขาเห็นแม่ร้องไห้ ไม่รู้ว่าเพราะความหิวหรือความเศร้า ทำให้ทั้งสองแม่ลูกหลับไปในเวลาไม่นานแต่ทุกอย่างก็เปลี่ยนไป เมื่อเช้าวันใหม่เริ่มขึ้น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“แจ็ค ๆ ตื่นเร็ว ๆ ลูก ตื่นเร็ว ๆ แจ็ค”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แม่เรียกแจ็คเสียงดัง พร้อมกับเขย่าตัวเขาอย่างแรงจนเขาสะดุ้งตื่น</w:t>
      </w:r>
      <w:r w:rsidR="00F92AD0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“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อะไรกันครับแม่” “ดูนั้นสิลูกแจ็ค นอกหน้าต่างนั้นหนะ</w:t>
      </w:r>
      <w:r w:rsidR="00F92AD0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”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แจ็คมองตามนิ้วของแม่ที่ชี้ออกไปที่นอกหน้าต่าง แล้วเขาก็ต้องแทบลืมหายใจ มันเป็นต้นถั่วที่งอกออกมาจากถุงที่แม่โยนออกไปทางหน้าต่างเมื่อคืนนี้ โคนต้นของมันงอกอยู่ตรงผืนหญ้าข้างบ้าน แต่ยอดของมันนั้นสูงงงงทะลุเสียดฟ้าขึ้นไป สูงจนแจ็คและแม่เกาะขอบหน้าต่างแล้วก็แหงนหน้ามองขึ้นไปบนฟ้า</w:t>
      </w:r>
      <w:r w:rsidR="00F92AD0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แล้วแม่ก็ว่า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“นั้นมันต้นถั่วที่งอกออกจากถุงถั่วของลูกจริง ๆ หรอหน่ะ หูย ทำไมมันถึงได้โตเร็วขนาดนี้หละเนี้ย”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แจ็คนึกถึงคำพูดของชายแก่เมื่อวานนี้ว่าถั่วเหล่านี้อาจจะเป็นประโยชน์กับเขาก็ได้ แล้วเขาก็อยากจะรู้นักว่ามันจะเป็นประโยชน์ยังไง</w:t>
      </w:r>
      <w:r w:rsidR="00F92AD0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มีทางเดียวที่เขาจะรู้ได้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“แม่ครับ เดี๋ยวผมปีนต้นถั่วขึ้นไปดูนะครับแม่ แม่รอผมอยู่ตรงนี้นะครับ”</w:t>
      </w:r>
    </w:p>
    <w:p w14:paraId="42390B4B" w14:textId="239187BC" w:rsidR="00693C77" w:rsidRPr="00693C77" w:rsidRDefault="00693C77" w:rsidP="00F92AD0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ยังไม่ทันที่แม่จะตอบอะไร แจ็คก็เหยียบขอบหน้าต่างเพื่อส่งตัวเข้าไปเกาะที่ต้นถั่วแล้วเขาก็เริ่มปีนขึ้นไป ๆ เขาตั้งหน้าตั้งตาปีนสูงขึ้น สูงขึ้นจนมองลงมาเห็นหลังคาบ้านของเขาเล็กเท่ากล่องไม้ขีด แต่จนสูงขนาดนั้นเขาก็ยังมองไม่เห็นยอดของต้นถั่วซักที</w:t>
      </w:r>
      <w:r w:rsidR="00F92AD0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แจ็คตัดสินใจ</w:t>
      </w:r>
      <w:r w:rsidR="00F92AD0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แล้วว่า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เขาจะไม่มองลงไปข้างล่างอีก เพราะว่ามันเริ่มสูงขึ้นจนน่ากลัว เขาปีนขึ้นไปอย่างไม่หยุด สูงขึ้นไป สูงขึ้นจนผ่านก้อนเมฆไปก้อนแล้วก้อนเล่า ในที่สุดแจ็คก็ปีนมาถึงยอดของต้นถั่วจนได้ มันทอดตัวยาวมาสุดที่หน้าปราสาทหลังใหญ่สีทอง ที่นั่นมีขั้นบันไดสีทองอยู่ด้านหน้าปราสาท ไม่ห่างจากยอดของต้นถั่วนัก แจ็คแปลกใจมากที่เห็นปราสาทหลังใหญ่มาอยู่สูงขนาดนี้ และที่สำคัญมันตั้งตระหง่านอยู่บนก้อนเมฆ ก้อนใหญ่</w:t>
      </w:r>
      <w:r w:rsidR="00F92AD0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“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เอ้ะ นี่เราอยู่ที่ไหนกันเนี้ย ทำไมมีปราสาทหลังใหญ่มาตั้งอยู่ตรงนี้ได้หละ แล้วนี่มันเป็นปราสาทของใครกันอะ”</w:t>
      </w:r>
    </w:p>
    <w:p w14:paraId="08BBD432" w14:textId="318D708E" w:rsidR="00693C77" w:rsidRPr="00693C77" w:rsidRDefault="00693C77" w:rsidP="008C34AC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แจ็คไม่ต้องรอคอยคำตอบนานเลย เพราะทันใดนั้นเอง ประตูปราสาทก็เปิดออก ปรากฎยักษ์สาวตนนึง นางเดินตรงมาหาเขาและจ้องมองเขาตาไม่กระพริบ วินาทีนั้นแจ็คไม่รู้เลยว่าจะมีอะไรเกิดขึ้นอีก ทุกอย่างรอบตัวในตอนนี้มันล้วนเกินกว่าที่เขาจะจินตนาการได้</w:t>
      </w:r>
      <w:r w:rsidR="00F92AD0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ก่อนที่แจ็คจะคิดอะไรออก ยักษ์สาวตนนั้นก็เดินมาหยุดยืนตรงหน้าเขาแล้วพูดกับเขาว่า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“นี่เจ้าหนู เจ้าขึ้นมาทำอะไรที่นี่ เจ้ารู้หรือไม่ว่าที่นี่เนี้ยมันอันตรายมากนะ”</w:t>
      </w:r>
      <w:r w:rsidR="008C34AC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แม้จะกลัวจนขาสั่นแต่แจ็คก็แกล้งทำท่าว่าไม่กลัว ขณะที่ยืนคุยกับยักษ์สาว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14:ligatures w14:val="none"/>
        </w:rPr>
        <w:t> 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“เอ่อ ผม ผมต้องขอโทษจริง ๆ นะครับ พอดีผมปีนตามต้นถั่วขึ้นมาหน่ะครับ ไม่รู้จริง ๆ ว่าจะรบกวนหรือเปล่าอะครับ”</w:t>
      </w:r>
    </w:p>
    <w:p w14:paraId="25AD1002" w14:textId="71FD04C3" w:rsidR="00693C77" w:rsidRPr="00693C77" w:rsidRDefault="00693C77" w:rsidP="008C34AC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ยังไม่ทันที่ยักษ์สาวตนนั้นจะเอ่ยปากตอบอะไร อยู่พื้นดินแถวนั้นก็เริ่มสั่นสะเทือน</w:t>
      </w:r>
      <w:r w:rsidR="008C34AC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ย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ขึ้นมา มีเสียงคล้ายเสียงกระแทกแต่หนักกว่า ใกล้เข้ามา ๆ มันเป็นเสียงฝีเท้าของเจ้ายักษ์ใหญ่ใจร้ายที่กำลงตรงมาทางนี้</w:t>
      </w:r>
      <w:r w:rsidR="008C34AC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ก่อนที่จะทำอะไรได้ทัน ยักษ์สาวใจดีก็ได้ขว้าเอาตัวของแจ็คมาแอบไว้ข้างหลัง เจ้ายักษ์ใหญ่เดินมาหยุดยืนตรงหน้า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lastRenderedPageBreak/>
        <w:t>ประตู ดวงตาดุร้ายของมันหันมามองที่ยักษ์สาวไม่กระพริบ แจ็คเกาะหลังยักษ์สาวไว้แน่นแต่ก็แอบมองจนเห็นหน้าตาอันอัปลักษณ์ของยักษ์ใหญ่อย่างชัดเจน</w:t>
      </w:r>
    </w:p>
    <w:p w14:paraId="644701BD" w14:textId="5C9B2B8C" w:rsidR="00693C77" w:rsidRPr="00693C77" w:rsidRDefault="00693C77" w:rsidP="00654872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ตอนนั้นเองที่แจ็คสังเกตเห็นว่าที่วงแขนอันใหญ่โตของเจ้ายักษ์ที่ยาวจนเกือบจะถึงพื้น แขนข้างนึงของมันอุ้มไก่ไว้ด้วยตัวนึง ยักษ์ใหญ่ทำท่าโกรธที่ยักษ์สาวเปิดประตูปราสาททิ้งไว้ มันดึงบานประตูข้างนึงปิดแล้วหันหลังเดินกลับเข้าไปในปราสาท เหมือนยักษ์สาวจะเข้าใจ นางรีบเดินตามเข้าไปแล้วปิดประตูข้างที่เหลือโดยมีแจ็คติดนั่งอยู่ที่หลัง</w:t>
      </w:r>
      <w:r w:rsidR="008C34AC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ในห้องโถงใหญ่กลางปราสาท เจ้ายักษ์ใหญ่อุ้มไก่ไปวางไว้บนโต๊ะยาวตัวนึง มันนั่งลงข้าง ๆ ไก่แล้วยื่นหน้าอันบูดเบี้ยวเข้าไปใกล้ ๆ ไก่</w:t>
      </w:r>
      <w:r w:rsidR="008C34AC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ตอนนี้แจ็คกำลังยืนแอบดูอยู่หลังแจกันใบใหญ่ เขาเห็นเจ้าไก่ตัวนั้นนั่งลงทำท่าเหมือนจะฟักไข่และเจ้าไก่ตัวนั้นก็ออกไข่มาจริง ๆ แต่สิ่งที่ทำให้แจ็คแทบไม่เชื่อสายตาก็คือ ไข่นั้นมันคือไข่ทองคำทั้งลูก มันสะท้อนแสงแวววาวสีทองไปทั่วห้อง</w:t>
      </w:r>
      <w:r w:rsidR="00654872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เจ้ายักษ์ใหญ่เก็บไข่ทองคำใส่ในถุงผ้าสีเขียวทีละลูก ทีละลูก หยิบไข่ไปก็หาวไป ท่าทางเหมือนจะง่วงนอนเอามาก ๆ และแล้วมันก็เผลอหลับไป</w:t>
      </w:r>
    </w:p>
    <w:p w14:paraId="61A545CA" w14:textId="5466038D" w:rsidR="00693C77" w:rsidRPr="00693C77" w:rsidRDefault="00693C77" w:rsidP="00654872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แจ็ครีบขว้าโอกาสนี้ทันที เขาค่อย ๆ คลานออกมาจากหลังแจกันแล้วตรงไปที่โต๊ะยาว เขาค่อย ๆ ปีนขึ้นไป ขว้าถุงสีเขียวที่มีไข่ไก่ทองคำมาผูกไว้ที่เอว จากนั้นก็ก้มลงอุ้มไก่ กอดเอาไว้แน่นด้วยสองมือ แจ็คอุ้มไก่ลงจากโต๊ะ รีบตรงไปที่ประตูประสาท</w:t>
      </w:r>
      <w:r w:rsidR="00654872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ขณะที่เขากำลังเดินอ้อมผ่านแจกันใบเดิมนั้นเอง ถุงสีเขียวที่แจ็คผูกไว้ที่เอวก็เกิดไปเกี่ยวชนจนแจกันล้ม เสียงกรนหยุดลงในทันที แจ็คหันกลับไปมองที่ต้นเสียง แล้วก็พบว่ายักษ์ใหญ่ตนนั้นลุกขึ้นยืนแล้วก็ใช้สายตาอันดุร้ายมองมาที่เขาอย่างน่ากลัว</w:t>
      </w:r>
      <w:r w:rsidR="00654872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แจ็คไม่ต้องรอให้ใครมาบอก เขาออกวิ่งอย่างสุดชีวิตไปที่ประตูหน้าประสาท ผลักมันออกอย่างรุนแรง เสียงพื้นสะเทือนไล่หลังเขามาอย่างกระชั้นชิด พอแจ็คขว้าเอายอดต้นถั่วของเขาได้ เขาก็ไต่ลงไปอย่างรวดเร็ว เร็วจนกระทั่งบางช่วงเขาถึงกับรูดตัวเองลงไปตามต้นถั่ว</w:t>
      </w:r>
    </w:p>
    <w:p w14:paraId="0D8EA408" w14:textId="563A5BFB" w:rsidR="00693C77" w:rsidRPr="00693C77" w:rsidRDefault="00693C77" w:rsidP="00654872">
      <w:pPr>
        <w:spacing w:after="100" w:afterAutospacing="1"/>
        <w:ind w:firstLine="720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ความใหญ่เทอะทะของเจ้ายักษ์ทำให้มันไม่คล่องตัวพอที่จะตามเด็กน้อยที่ว่องไวอย่างแจ็คได้ทัน แต่มันก็ยังไม่ยอมเลิกตาม กลับวิ่งตามแจ็คมาที่ยอดต้นถั่วแล้วก็ปีนลงไปอย่างทุลักทุเล ต้นถั่วโอนเอนเพราะน้ำหนักของเจ้ายักษ์ใหญ่ แต่แจ็คก็รีบประคองตัวเองลงมาถึงพื้นหญ้าข้างบ้านได้อย่างปลอดภัย เขาแหงนหน้าขึ้นไปมองบนยอดต้นถั่ว เจ้ายักษ์ใหญ่ใจร้ายยังคงปีนลงมาอย่างทุลักทุเล</w:t>
      </w:r>
      <w:r w:rsidR="00654872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แจ็ครีบวิ่งตรงไปหยิบขวานตัดฟืนอันใหญ่ที่ข้างบ้านมาอย่างรีบร้อน ก่อนจะเงื้อสุดแขนแล้วฟันไปที่โคนต้นถั่ว เงื้อแล้วก็ฟัน ๆ จนในที่สุดต้นถั่วก็ส่งเสียงลั่น มันกำลังจะโค่นลง ไม่ทันซะละ เจ้ายักษ์ใหญ่รู้ตัวว่าต้นถั่วกำลังจะโค่นแต่มันก็ไม่สามารถปีนกลับขึ้นไปได้ทัน ร่างของมันจึงเอนไปกับลำต้นถั่วแล้วโค่นลงกระแทกพื้นตายไป</w:t>
      </w:r>
    </w:p>
    <w:p w14:paraId="73DF7916" w14:textId="77777777" w:rsidR="00693C77" w:rsidRPr="00693C77" w:rsidRDefault="00693C77" w:rsidP="00693C77">
      <w:pPr>
        <w:spacing w:before="100" w:beforeAutospacing="1" w:after="0"/>
        <w:outlineLvl w:val="1"/>
        <w:rPr>
          <w:rFonts w:ascii="TH Sarabun New" w:eastAsia="Times New Roman" w:hAnsi="TH Sarabun New" w:cs="TH Sarabun New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eastAsia="Times New Roman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ข้อคิดเรื่องแจ็คผู้ฆ่ายักษ์</w:t>
      </w:r>
    </w:p>
    <w:p w14:paraId="5F354131" w14:textId="77777777" w:rsidR="00693C77" w:rsidRPr="00693C77" w:rsidRDefault="00693C77" w:rsidP="00693C77">
      <w:pPr>
        <w:spacing w:after="100" w:afterAutospacing="1"/>
        <w:rPr>
          <w:rFonts w:ascii="TH Sarabun New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693C77">
        <w:rPr>
          <w:rFonts w:ascii="TH Sarabun New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เราควรมีเมตตาต่อผู้อื่น เหมือนที่แจ๊คมีเมตตาต่อชายชรา และมีความกล้าหาญ และวางแผนให้รอบคอบในการเผชิญปัญหาต่างๆ </w:t>
      </w:r>
    </w:p>
    <w:p w14:paraId="54DB733C" w14:textId="77777777" w:rsidR="00693C77" w:rsidRPr="00E76B4F" w:rsidRDefault="00693C7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693C77" w:rsidRPr="00E76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9F1D" w14:textId="77777777" w:rsidR="00A31B35" w:rsidRDefault="00A31B35" w:rsidP="00A638D1">
      <w:pPr>
        <w:spacing w:after="0"/>
      </w:pPr>
      <w:r>
        <w:separator/>
      </w:r>
    </w:p>
  </w:endnote>
  <w:endnote w:type="continuationSeparator" w:id="0">
    <w:p w14:paraId="2E53C155" w14:textId="77777777" w:rsidR="00A31B35" w:rsidRDefault="00A31B35" w:rsidP="00A638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65B1" w14:textId="77777777" w:rsidR="00A31B35" w:rsidRDefault="00A31B35" w:rsidP="00A638D1">
      <w:pPr>
        <w:spacing w:after="0"/>
      </w:pPr>
      <w:r>
        <w:separator/>
      </w:r>
    </w:p>
  </w:footnote>
  <w:footnote w:type="continuationSeparator" w:id="0">
    <w:p w14:paraId="2891C22F" w14:textId="77777777" w:rsidR="00A31B35" w:rsidRDefault="00A31B35" w:rsidP="00A638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77"/>
    <w:rsid w:val="00081CC1"/>
    <w:rsid w:val="003D61A4"/>
    <w:rsid w:val="00654872"/>
    <w:rsid w:val="00693C77"/>
    <w:rsid w:val="00774C71"/>
    <w:rsid w:val="00841951"/>
    <w:rsid w:val="00845C75"/>
    <w:rsid w:val="008C34AC"/>
    <w:rsid w:val="00A31B35"/>
    <w:rsid w:val="00A638D1"/>
    <w:rsid w:val="00AB2F3D"/>
    <w:rsid w:val="00C33C20"/>
    <w:rsid w:val="00E76B4F"/>
    <w:rsid w:val="00F27735"/>
    <w:rsid w:val="00F9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730AC"/>
  <w15:chartTrackingRefBased/>
  <w15:docId w15:val="{DB914632-D9B1-7C4F-9634-DF6F2E7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C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693C7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C7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3C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3C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3C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3C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3C7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3C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3C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3C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3C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C7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3C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3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3C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3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C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3C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3C7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93C77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styleId="af">
    <w:name w:val="Emphasis"/>
    <w:basedOn w:val="a0"/>
    <w:uiPriority w:val="20"/>
    <w:qFormat/>
    <w:rsid w:val="00693C77"/>
    <w:rPr>
      <w:i/>
      <w:iCs/>
    </w:rPr>
  </w:style>
  <w:style w:type="character" w:styleId="af0">
    <w:name w:val="Strong"/>
    <w:basedOn w:val="a0"/>
    <w:uiPriority w:val="22"/>
    <w:qFormat/>
    <w:rsid w:val="00693C77"/>
    <w:rPr>
      <w:b/>
      <w:bCs/>
    </w:rPr>
  </w:style>
  <w:style w:type="character" w:customStyle="1" w:styleId="apple-converted-space">
    <w:name w:val="apple-converted-space"/>
    <w:basedOn w:val="a0"/>
    <w:rsid w:val="00693C77"/>
  </w:style>
  <w:style w:type="paragraph" w:styleId="af1">
    <w:name w:val="header"/>
    <w:basedOn w:val="a"/>
    <w:link w:val="af2"/>
    <w:uiPriority w:val="99"/>
    <w:unhideWhenUsed/>
    <w:rsid w:val="00A638D1"/>
    <w:pPr>
      <w:tabs>
        <w:tab w:val="center" w:pos="4513"/>
        <w:tab w:val="right" w:pos="9026"/>
      </w:tabs>
      <w:spacing w:after="0"/>
    </w:pPr>
  </w:style>
  <w:style w:type="character" w:customStyle="1" w:styleId="af2">
    <w:name w:val="หัวกระดาษ อักขระ"/>
    <w:basedOn w:val="a0"/>
    <w:link w:val="af1"/>
    <w:uiPriority w:val="99"/>
    <w:rsid w:val="00A638D1"/>
  </w:style>
  <w:style w:type="paragraph" w:styleId="af3">
    <w:name w:val="footer"/>
    <w:basedOn w:val="a"/>
    <w:link w:val="af4"/>
    <w:uiPriority w:val="99"/>
    <w:unhideWhenUsed/>
    <w:rsid w:val="00A638D1"/>
    <w:pPr>
      <w:tabs>
        <w:tab w:val="center" w:pos="4513"/>
        <w:tab w:val="right" w:pos="9026"/>
      </w:tabs>
      <w:spacing w:after="0"/>
    </w:pPr>
  </w:style>
  <w:style w:type="character" w:customStyle="1" w:styleId="af4">
    <w:name w:val="ท้ายกระดาษ อักขระ"/>
    <w:basedOn w:val="a0"/>
    <w:link w:val="af3"/>
    <w:uiPriority w:val="99"/>
    <w:rsid w:val="00A6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00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59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53663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67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14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Manatchaya KOATCHAI</dc:creator>
  <cp:keywords/>
  <dc:description/>
  <cp:lastModifiedBy>Manatchaya KOATCHAI</cp:lastModifiedBy>
  <cp:revision>2</cp:revision>
  <dcterms:created xsi:type="dcterms:W3CDTF">2025-01-29T17:57:00Z</dcterms:created>
  <dcterms:modified xsi:type="dcterms:W3CDTF">2025-01-29T17:57:00Z</dcterms:modified>
</cp:coreProperties>
</file>