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6309" w14:textId="48B90582" w:rsidR="00593196" w:rsidRPr="000C0357" w:rsidRDefault="00593196" w:rsidP="00593196">
      <w:pPr>
        <w:jc w:val="center"/>
        <w:rPr>
          <w:rFonts w:ascii="TH SarabunIT๙" w:hAnsi="TH SarabunIT๙" w:cs="TH SarabunIT๙" w:hint="cs"/>
          <w:b/>
          <w:bCs/>
          <w:sz w:val="28"/>
          <w:szCs w:val="32"/>
          <w:cs/>
        </w:rPr>
      </w:pPr>
      <w:r w:rsidRPr="000C0357">
        <w:rPr>
          <w:rFonts w:ascii="TH SarabunIT๙" w:hAnsi="TH SarabunIT๙" w:cs="TH SarabunIT๙" w:hint="cs"/>
          <w:b/>
          <w:bCs/>
          <w:sz w:val="28"/>
          <w:szCs w:val="32"/>
          <w:cs/>
        </w:rPr>
        <w:t>ตํานานพระมอเฒ่</w:t>
      </w:r>
      <w:r w:rsidRPr="000C0357">
        <w:rPr>
          <w:rFonts w:ascii="TH SarabunIT๙" w:hAnsi="TH SarabunIT๙" w:cs="TH SarabunIT๙" w:hint="cs"/>
          <w:b/>
          <w:bCs/>
          <w:sz w:val="28"/>
          <w:szCs w:val="32"/>
          <w:cs/>
        </w:rPr>
        <w:t>า</w:t>
      </w:r>
    </w:p>
    <w:p w14:paraId="63775424" w14:textId="2BB1CECF" w:rsidR="00593196" w:rsidRPr="000C0357" w:rsidRDefault="00593196" w:rsidP="00593196">
      <w:pPr>
        <w:ind w:firstLine="720"/>
        <w:jc w:val="thaiDistribute"/>
        <w:rPr>
          <w:rFonts w:ascii="TH SarabunIT๙" w:hAnsi="TH SarabunIT๙" w:cs="TH SarabunIT๙"/>
          <w:sz w:val="28"/>
          <w:szCs w:val="32"/>
        </w:rPr>
      </w:pPr>
      <w:r w:rsidRPr="000C0357">
        <w:rPr>
          <w:rFonts w:ascii="TH SarabunIT๙" w:hAnsi="TH SarabunIT๙" w:cs="TH SarabunIT๙" w:hint="cs"/>
          <w:sz w:val="28"/>
          <w:szCs w:val="32"/>
          <w:cs/>
        </w:rPr>
        <w:t>หมู่บ้านแห่งหนึ่งมี</w:t>
      </w:r>
      <w:r w:rsidR="00821958">
        <w:rPr>
          <w:rFonts w:ascii="TH SarabunIT๙" w:hAnsi="TH SarabunIT๙" w:cs="TH SarabunIT๙" w:hint="cs"/>
          <w:sz w:val="28"/>
          <w:szCs w:val="32"/>
          <w:cs/>
        </w:rPr>
        <w:t>พระมอเฒ่า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คนสุดท้ายของชาวส่วยหรือชาวกูย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ที่มีอาชีพคล้องช้างป่า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มีชื่อเสียงเลื่องลือไปทั่วทุกสารทิศ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ในความสามารถเกี่ยวกับการจับช้างป่าตั้งแต่ยังเป็นเด็กหนุ่มที่ยังไม่ได้แต่งงาน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ต่อมาได้แต่งงานกับหญิงสาวชาวบ้านใกล้เคียง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อยู่กินกันมาจนมีลูกชายหนึ่งคนชื่อ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“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ก่อง</w:t>
      </w:r>
      <w:r w:rsidRPr="000C0357">
        <w:rPr>
          <w:rFonts w:ascii="TH SarabunIT๙" w:hAnsi="TH SarabunIT๙" w:cs="TH SarabunIT๙" w:hint="eastAsia"/>
          <w:sz w:val="28"/>
          <w:szCs w:val="32"/>
          <w:cs/>
        </w:rPr>
        <w:t>”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หรือภาษาส่วยเรียกว่า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“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อาหก่อง</w:t>
      </w:r>
      <w:r w:rsidRPr="000C0357">
        <w:rPr>
          <w:rFonts w:ascii="TH SarabunIT๙" w:hAnsi="TH SarabunIT๙" w:cs="TH SarabunIT๙" w:hint="eastAsia"/>
          <w:sz w:val="28"/>
          <w:szCs w:val="32"/>
          <w:cs/>
        </w:rPr>
        <w:t>”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เป็นที่รักและห่วงใยของพ่อแม่เป็นอย่างมาก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เมื่อเติบโตเข้าสู่วัยหนุ่มก็ได้รับตําแหน่ง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“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กํารวงปืด</w:t>
      </w:r>
      <w:r w:rsidRPr="000C0357">
        <w:rPr>
          <w:rFonts w:ascii="TH SarabunIT๙" w:hAnsi="TH SarabunIT๙" w:cs="TH SarabunIT๙" w:hint="eastAsia"/>
          <w:sz w:val="28"/>
          <w:szCs w:val="32"/>
          <w:cs/>
        </w:rPr>
        <w:t>”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(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ครูบาใหญ่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)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ตามประเพณีที่มีพ่อเป็น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โดยไม่ต้องไต่เต้าตามลําดับ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โดยประเพณีที่สืบทอดกันมาได้กําหนดไว้ว่า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eastAsia"/>
          <w:sz w:val="28"/>
          <w:szCs w:val="32"/>
          <w:cs/>
        </w:rPr>
        <w:t>“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ผู้มีตําแหน่งสูงสุดในบรรดาหมอช้าง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ถ้ามีลูกคนแรกเป็นผู้ชาย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ให้หมอช้างทั้งหลายนําเอาเปลือกต้นกระโดนมารองรับตัวเด็กให้นอน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พร้อมกับประกาศยกฐานหรือตําแหน่งหมอช้าง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คือ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“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กํารวงป</w:t>
      </w:r>
      <w:r w:rsidR="00821958">
        <w:rPr>
          <w:rFonts w:ascii="TH SarabunIT๙" w:hAnsi="TH SarabunIT๙" w:cs="TH SarabunIT๙" w:hint="cs"/>
          <w:sz w:val="28"/>
          <w:szCs w:val="32"/>
          <w:cs/>
        </w:rPr>
        <w:t>ื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ด</w:t>
      </w:r>
      <w:r w:rsidRPr="000C0357">
        <w:rPr>
          <w:rFonts w:ascii="TH SarabunIT๙" w:hAnsi="TH SarabunIT๙" w:cs="TH SarabunIT๙" w:hint="eastAsia"/>
          <w:sz w:val="28"/>
          <w:szCs w:val="32"/>
          <w:cs/>
        </w:rPr>
        <w:t>”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ให้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โดยไม่ต้องผ่านขั้นตอนใดๆ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แต่ถ้าลูกคนแรกเป็นผู้หญิงก็จะไม่มีสิทธิพิเศษดังกล่าว</w:t>
      </w:r>
      <w:r w:rsidRPr="000C0357">
        <w:rPr>
          <w:rFonts w:ascii="TH SarabunIT๙" w:hAnsi="TH SarabunIT๙" w:cs="TH SarabunIT๙"/>
          <w:sz w:val="28"/>
          <w:szCs w:val="32"/>
          <w:cs/>
        </w:rPr>
        <w:t>”</w:t>
      </w:r>
    </w:p>
    <w:p w14:paraId="41373FC1" w14:textId="77777777" w:rsidR="00593196" w:rsidRPr="000C0357" w:rsidRDefault="00593196" w:rsidP="00593196">
      <w:pPr>
        <w:ind w:firstLine="720"/>
        <w:jc w:val="thaiDistribute"/>
        <w:rPr>
          <w:rFonts w:ascii="TH SarabunIT๙" w:hAnsi="TH SarabunIT๙" w:cs="TH SarabunIT๙"/>
          <w:sz w:val="28"/>
          <w:szCs w:val="32"/>
        </w:rPr>
      </w:pPr>
      <w:r w:rsidRPr="000C0357">
        <w:rPr>
          <w:rFonts w:ascii="TH SarabunIT๙" w:hAnsi="TH SarabunIT๙" w:cs="TH SarabunIT๙" w:hint="cs"/>
          <w:sz w:val="28"/>
          <w:szCs w:val="32"/>
          <w:cs/>
        </w:rPr>
        <w:t>ก่อง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หรือ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อาหก่อง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เป็นทายาทสืบทอดมรดกทุกอย่างต่อจากพระมอเฒ่า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ที่พ่อแม่ภาคภูมิใจมาก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เพราะตั้งแต่เล็กจนโตก่องเป็นเด็กดี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มีสัมมาคารวะต่อผู้ใหญ่และขยันขันแข็ง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พระมอเฒ่าจึงคิดที่จะถ่ายทอดวิชาทุกอย่างให้กับลูกชาย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ให้มีความสามารถทุกอย่างโดดเด่นเหนือชายหนุ่มทุกคนในหมู่บ้าน</w:t>
      </w:r>
    </w:p>
    <w:p w14:paraId="1E5A92BC" w14:textId="77777777" w:rsidR="00593196" w:rsidRPr="000C0357" w:rsidRDefault="00593196" w:rsidP="00593196">
      <w:pPr>
        <w:ind w:firstLine="720"/>
        <w:jc w:val="thaiDistribute"/>
        <w:rPr>
          <w:rFonts w:ascii="TH SarabunIT๙" w:hAnsi="TH SarabunIT๙" w:cs="TH SarabunIT๙"/>
          <w:sz w:val="28"/>
          <w:szCs w:val="32"/>
        </w:rPr>
      </w:pPr>
      <w:r w:rsidRPr="000C0357">
        <w:rPr>
          <w:rFonts w:ascii="TH SarabunIT๙" w:hAnsi="TH SarabunIT๙" w:cs="TH SarabunIT๙" w:hint="cs"/>
          <w:sz w:val="28"/>
          <w:szCs w:val="32"/>
          <w:cs/>
        </w:rPr>
        <w:t>วันหนึ่ง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ได้พาลูกและภรรยาออกไปเรียนรู้การคล้องช้างป่า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โดยไม่บอกใครเลย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เพราะต้องการตามใจลูกที่ไม่ต้องการให้ใครรู้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หรืออาจเป็นเพราะความประมาทของพระมอเฒ่าด้วย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ประกอบกับความเย่อหยิ่งในความสามารถของตนเองที่ไม่มีใครเทียบเท่า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จึงคิดว่าจะทําอะไร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หรือทําอย่างไรก็ได้</w:t>
      </w:r>
    </w:p>
    <w:p w14:paraId="649C9782" w14:textId="77777777" w:rsidR="00593196" w:rsidRPr="000C0357" w:rsidRDefault="00593196" w:rsidP="00593196">
      <w:pPr>
        <w:ind w:firstLine="720"/>
        <w:jc w:val="thaiDistribute"/>
        <w:rPr>
          <w:rFonts w:ascii="TH SarabunIT๙" w:hAnsi="TH SarabunIT๙" w:cs="TH SarabunIT๙"/>
          <w:sz w:val="28"/>
          <w:szCs w:val="32"/>
        </w:rPr>
      </w:pPr>
      <w:r w:rsidRPr="000C0357">
        <w:rPr>
          <w:rFonts w:ascii="TH SarabunIT๙" w:hAnsi="TH SarabunIT๙" w:cs="TH SarabunIT๙" w:hint="cs"/>
          <w:sz w:val="28"/>
          <w:szCs w:val="32"/>
          <w:cs/>
        </w:rPr>
        <w:t>ย้อนกลับไปในอดีต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“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อาหก่อง</w:t>
      </w:r>
      <w:r w:rsidRPr="000C0357">
        <w:rPr>
          <w:rFonts w:ascii="TH SarabunIT๙" w:hAnsi="TH SarabunIT๙" w:cs="TH SarabunIT๙" w:hint="eastAsia"/>
          <w:sz w:val="28"/>
          <w:szCs w:val="32"/>
          <w:cs/>
        </w:rPr>
        <w:t>”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เคยเกิดเป็นลูกช้างป่า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ถูกพระมอเฒ่าคล้องมาได้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เมื่อนํามาฝึกอย่างหนักในหมู่บ้าน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ก็ทนกับสภาพสิ่งแวดล้อมที่ยากลำบากไม่ได้จึงตรอมใจตาย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แล้วได้กลับชาติมาเกิดเป็นลูกชายของพระมอเฒ่า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อาหก่องสามารถจําชาติก่อนได้ทุกอย่าง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จึงคิดถึงแม่ช้างป่าอยู่ตลอดเวลา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โดยเฉพาะเวลาที่เห็นบรรดาหมอช้างออกไปคล้องช้างในป่า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ก็ยิ่งคิดถึงแม่มากยิ่งขึ้น</w:t>
      </w:r>
    </w:p>
    <w:p w14:paraId="28B1B248" w14:textId="77777777" w:rsidR="00593196" w:rsidRPr="000C0357" w:rsidRDefault="00593196" w:rsidP="00593196">
      <w:pPr>
        <w:ind w:firstLine="720"/>
        <w:jc w:val="thaiDistribute"/>
        <w:rPr>
          <w:rFonts w:ascii="TH SarabunIT๙" w:hAnsi="TH SarabunIT๙" w:cs="TH SarabunIT๙"/>
          <w:sz w:val="28"/>
          <w:szCs w:val="32"/>
        </w:rPr>
      </w:pPr>
      <w:r w:rsidRPr="000C0357">
        <w:rPr>
          <w:rFonts w:ascii="TH SarabunIT๙" w:hAnsi="TH SarabunIT๙" w:cs="TH SarabunIT๙" w:hint="cs"/>
          <w:sz w:val="28"/>
          <w:szCs w:val="32"/>
          <w:cs/>
        </w:rPr>
        <w:t>เมื่อกลับชาติมาเป็นคน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โดยเฉพาะอย่างยิ่งได้เกิดมาเป็นลูกของพระมอเฒ่าแล้ว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ก็ได้โอกาสเหมาะที่รอคอยมานาน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ในตอนที่พระมอเฒ่าจะพาภรรยาและตนออกไปคล้องช้าง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ซึ่งตามธรรมเนียมแล้ว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การออกไปคล้องช้างในป่านั้น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ได้ห้ามนําภรรยาไปด้วย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นอกจากนี้ก็ห้ามให้ลูกนั่งบนช้างเชือกเดียวกันกับพ่อด้วย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แต่พระมอเฒ่าก็ละเลยไม่ปฏิบัติตาม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ซึ่งถือว่าผิดธรรมเนียมประเพณีอย่างร้ายแรง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 xml:space="preserve"> ทั้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งนี้อาจเนื่องจากเชื่อว่า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ตนเองเป็นผู้มีตําแหน่งสูงสุด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มีความสามารถที่จะดูแลภรรยาและลูกได้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นอกจากนี้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ยังต้องการให้อาหก่องไม่ต้องลําบากในการหุงหาอาหารให้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ที่สําคัญคือ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ต้องการฝึกลูกชายให้เป็นคนเก่งโดยไม่ต้องการให้ใครรู้</w:t>
      </w:r>
    </w:p>
    <w:p w14:paraId="62A2D294" w14:textId="77777777" w:rsidR="00593196" w:rsidRPr="000C0357" w:rsidRDefault="00593196" w:rsidP="00593196">
      <w:pPr>
        <w:ind w:firstLine="720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6C7BDB5F" w14:textId="77777777" w:rsidR="00593196" w:rsidRPr="000C0357" w:rsidRDefault="00593196" w:rsidP="00593196">
      <w:pPr>
        <w:ind w:firstLine="720"/>
        <w:jc w:val="thaiDistribute"/>
        <w:rPr>
          <w:rFonts w:ascii="TH SarabunIT๙" w:hAnsi="TH SarabunIT๙" w:cs="TH SarabunIT๙"/>
          <w:sz w:val="28"/>
          <w:szCs w:val="32"/>
        </w:rPr>
      </w:pPr>
      <w:r w:rsidRPr="000C0357">
        <w:rPr>
          <w:rFonts w:ascii="TH SarabunIT๙" w:hAnsi="TH SarabunIT๙" w:cs="TH SarabunIT๙" w:hint="cs"/>
          <w:sz w:val="28"/>
          <w:szCs w:val="32"/>
          <w:cs/>
        </w:rPr>
        <w:t>ก่อนออกไปคล้องช้างป่า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และระหว่างการเดินทางไปคล้องช้างในป่าลึก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อาหก่องได้ขอร้องให้พ่อคล้องเอาช้างผู้เป็น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'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แม่ช้าง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'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โดยให้เหตุผลว่าเมื่อคล้องได้แม่ช้างแล้ว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ลูกช้างก็จะต้องติดตามผู้เป็นแม่ช้างมาด้วย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แต่พระมอเฒ่าผู้เป็นพ่อได้บอกว่า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"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โดยธรรมเนียมการคล้องช้างนั้น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จะไม่คล้องเอาแม่ช้าง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การคล้องช้างจะคล้องเอาเฉพาะลูกช้าง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เพราะต้องการให้แม่ช้างอยู่ในป่าเพื่อผลิตลูกช้างให้อีกต่อๆ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ไป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และถ้าคล้องเอาแม่ช้างไปด้วย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จะทําให้การฝึกลูกช้างเป็นไปด้วยความยากลําบาก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ลูกช้างจะคลอเคลียกับแม่ช้าง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และไม่สนใจการฝึกซ้อม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"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ความขัดแย้งระหว่างพ่อกับลูกเป็นอยู่เรื่อยๆ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เพราะต่างคนต่างยืนยันความเห็นของตน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ไม่มีใครยอมใคร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เมื่อถึงบริเวณดงช้าง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พระมอเฒ่าได้นำภรรยาพร้อมด้วยสัมภาระต่างๆ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ไปไว้ที่จันรมย์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(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ที่พัก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)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ใกล้ต้นหว้าใหญ่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เพื่อให้ภรรยาคอยหุงหาอาหารไว้ให้ตนกับลูกชาย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โดยให้ภรรยาอยู่ตามลําพังเพียงผู้เดียว</w:t>
      </w:r>
    </w:p>
    <w:p w14:paraId="71D81ED8" w14:textId="77777777" w:rsidR="00593196" w:rsidRPr="000C0357" w:rsidRDefault="00593196" w:rsidP="00593196">
      <w:pPr>
        <w:ind w:firstLine="720"/>
        <w:jc w:val="thaiDistribute"/>
        <w:rPr>
          <w:rFonts w:ascii="TH SarabunIT๙" w:hAnsi="TH SarabunIT๙" w:cs="TH SarabunIT๙"/>
          <w:sz w:val="28"/>
          <w:szCs w:val="32"/>
        </w:rPr>
      </w:pPr>
      <w:r w:rsidRPr="000C0357">
        <w:rPr>
          <w:rFonts w:ascii="TH SarabunIT๙" w:hAnsi="TH SarabunIT๙" w:cs="TH SarabunIT๙" w:hint="cs"/>
          <w:sz w:val="28"/>
          <w:szCs w:val="32"/>
          <w:cs/>
        </w:rPr>
        <w:lastRenderedPageBreak/>
        <w:t>ต่อจากนั้น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พระมอเฒ่าก็เริ่มทําพิธีเบิกไพร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(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เปิดป่า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)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จัดหนังปะกํามาวางบนหลังช้าง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ไม้คันจามและอุปกรณ์ที่จําเป็น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โดยให้อาหก่องเป็น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'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มะ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'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นั่งท้ายบนช้างต่อ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เสร็จแล้วก็พากันขับช้างเข้าสู่ป่าทึบที่ช้างอาศัยอยู่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เดินทางไปได้สักครู่ใหญ่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พระมอเฒ่าก็มองเห็นโขลงช้างใหญ่กําลังกินอาหารอย่างเงียบๆ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พระมอเฒ่าจึงได้ขับช้างอาสาเข้าใกล้โขลงช้างทันที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บังเอิญว่าช้างโขลงนั้นมี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'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แม่ช้าง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'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ซึ่งในอดีตเคยเป็นแม่ของอาหก่อง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พร้อมน้องๆ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และเพื่อนๆ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อีกมากมายอยู่ด้วย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อาหก่องเมื่อเห็นดังนั้น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ก็ตะโกนบอกพ่อให้คล้องเอาแม่ช้างโดยเร็วหลายๆ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ครั้ง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แต่พระมอเฒ่าไม่สนใจเพราะต้องการคล้องลูกช้างเท่านั้น</w:t>
      </w:r>
    </w:p>
    <w:p w14:paraId="5361B760" w14:textId="5DD9AB5C" w:rsidR="00593196" w:rsidRPr="000C0357" w:rsidRDefault="00593196" w:rsidP="00593196">
      <w:pPr>
        <w:ind w:firstLine="720"/>
        <w:jc w:val="thaiDistribute"/>
        <w:rPr>
          <w:rFonts w:ascii="TH SarabunIT๙" w:hAnsi="TH SarabunIT๙" w:cs="TH SarabunIT๙" w:hint="cs"/>
          <w:sz w:val="28"/>
          <w:szCs w:val="32"/>
        </w:rPr>
      </w:pPr>
      <w:r w:rsidRPr="000C0357">
        <w:rPr>
          <w:rFonts w:ascii="TH SarabunIT๙" w:hAnsi="TH SarabunIT๙" w:cs="TH SarabunIT๙" w:hint="cs"/>
          <w:sz w:val="28"/>
          <w:szCs w:val="32"/>
          <w:cs/>
        </w:rPr>
        <w:t>อาหก่อง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ได้เห็นพ่อไล่กวดลูกช้าง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เห็นภาพที่แม่ช้างพยายามปกป้องลูกช้างให้วิ่งหนีโดยเร็ว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ได้เห็นสภาพแม่ช้างที่ตกใจ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เห็นแม่ช้างเหนื่อยหอบ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เพราะแม่ช้างแก่มากแล้ว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จึงตัดสินใจกระโดดขี่หลังแม่ช้างไป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ฝ่ายแม่ช้างเมื่อเห็นคนกระโดดขี่หลังก็ตกใจกลัวสุดขีด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จึงเร่งความเร็วในการวิ่งสุดชีวิต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ทําให้ห่างออกไกลจากพระมอเฒ่าเรื่อยๆ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ฝ่ายช้างต่อเมื่อไม่มีผู้ขับขี่หรือบังคับก็ไม่ใส่ใจที่จะวิ่งไล่กวดโขลงช้างต่อไปอีก</w:t>
      </w:r>
    </w:p>
    <w:p w14:paraId="6F40965A" w14:textId="77777777" w:rsidR="00593196" w:rsidRPr="000C0357" w:rsidRDefault="00593196" w:rsidP="00593196">
      <w:pPr>
        <w:ind w:firstLine="720"/>
        <w:jc w:val="thaiDistribute"/>
        <w:rPr>
          <w:rFonts w:ascii="TH SarabunIT๙" w:hAnsi="TH SarabunIT๙" w:cs="TH SarabunIT๙"/>
          <w:sz w:val="28"/>
          <w:szCs w:val="32"/>
        </w:rPr>
      </w:pPr>
      <w:r w:rsidRPr="000C0357">
        <w:rPr>
          <w:rFonts w:ascii="TH SarabunIT๙" w:hAnsi="TH SarabunIT๙" w:cs="TH SarabunIT๙" w:hint="cs"/>
          <w:sz w:val="28"/>
          <w:szCs w:val="32"/>
          <w:cs/>
        </w:rPr>
        <w:t>ทางด้าน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ก็ตกใจที่เห็นอาหก่องกระโดดขี่หลังแม่ช้างไป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และด้วยความเป็นห่วงลูก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พระมอเฒ่าก็ได้ร้องเรียกหา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อาหก่องๆๆๆ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ไปเรื่อยๆ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โดยไม่สนใจฝูงลูกช้างอีกต่อไป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แต่กลับให้ช้างวิ่งตามแม่ช้างเพื่อติดตามหาอาหก่อง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ได้ยินเสียงอาหก่องร้องตอบมาว่า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"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กู๊กๆๆๆ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"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แต่เสียงนั้นก็ห่างไกลออกไปเรื่อยๆ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เพราะแม่ช้างเองก็รีบหนีให้เร็วสุดชีวิตเพราะมีคนขี่อยู่บนหลังของตนเอง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จนในที่สุด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แม่ช้างที่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อาหก่อง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กระโดดขึ้นขี่ก็หายลับไป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พร้อมกับความมืดที่เริ่มปกคลุมป่า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พระมอเฒ่าเสียใจมาก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และได้พยายามค้นหาอาหก่องลูกชายท่ามกลางความมืด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แต่ก็ไม่มีวี่แววและเสียงขานตอบจากลูกชายเลย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เมื่อดึกมากแล้ว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พระมอเฒ่าก็ตัดสินใจกลับไปหาภรรยาพร้อมช้างคู่ใจ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ระหว่างทางก็ตัดพ้อว่า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"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ลูกทิ้งพ่อแม่ที่แท้จริงไปได้ลงคอ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ทั้งที่ตนเองหวังดีอยากให้อาหก่องเก่งกว่าคนอื่นๆ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ทําไมลูกถึงไม่เข้าใจพ่อแม่เลย</w:t>
      </w:r>
      <w:r w:rsidRPr="000C0357">
        <w:rPr>
          <w:rFonts w:ascii="TH SarabunIT๙" w:hAnsi="TH SarabunIT๙" w:cs="TH SarabunIT๙"/>
          <w:sz w:val="28"/>
          <w:szCs w:val="32"/>
          <w:cs/>
        </w:rPr>
        <w:t>"</w:t>
      </w:r>
    </w:p>
    <w:p w14:paraId="5FF83504" w14:textId="2D13E4E3" w:rsidR="00593196" w:rsidRPr="000C0357" w:rsidRDefault="00593196" w:rsidP="00593196">
      <w:pPr>
        <w:ind w:firstLine="720"/>
        <w:jc w:val="thaiDistribute"/>
        <w:rPr>
          <w:rFonts w:ascii="TH SarabunIT๙" w:hAnsi="TH SarabunIT๙" w:cs="TH SarabunIT๙"/>
          <w:sz w:val="28"/>
          <w:szCs w:val="32"/>
          <w:cs/>
        </w:rPr>
      </w:pP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พระมอเฒ่าได้แต่ร่ำไห้มาตลอดทาง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เมื่อมาถึงต้นหว้าใหญ่ก็ได้ร้องเรียกภรรยา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แต่ไม่มีเสียงใครตอบรับ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ก็เข้าใจว่าภรรยาคงนอนหลับ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แต่เมื่อเดินเข้าไปหาก็ไม่เห็นภรรยานอนอยู่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จึงเดินเรียกหาภรรยาไปเรื่อยๆ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แต่ก็ไม่พบ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ด้วยความเหนื่อยล้าและความมืดปกคลุมไปทั่ว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พระมอเฒ่าจึงตัดสินใจว่า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จะตามหาภรรยาในตอนกลางวันแทน</w:t>
      </w:r>
    </w:p>
    <w:p w14:paraId="6A771D57" w14:textId="77777777" w:rsidR="00593196" w:rsidRPr="000C0357" w:rsidRDefault="00593196" w:rsidP="00593196">
      <w:pPr>
        <w:jc w:val="thaiDistribute"/>
        <w:rPr>
          <w:rFonts w:ascii="TH SarabunIT๙" w:hAnsi="TH SarabunIT๙" w:cs="TH SarabunIT๙"/>
          <w:sz w:val="28"/>
          <w:szCs w:val="32"/>
        </w:rPr>
      </w:pPr>
      <w:r w:rsidRPr="000C0357">
        <w:rPr>
          <w:rFonts w:ascii="TH SarabunIT๙" w:hAnsi="TH SarabunIT๙" w:cs="TH SarabunIT๙" w:hint="cs"/>
          <w:sz w:val="28"/>
          <w:szCs w:val="32"/>
          <w:cs/>
        </w:rPr>
        <w:t>เมื่อถึงเวลาเช้า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พระมอเฒ่าจึงเดินตามหาภรรยาตนเองอีกครั้ง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ปรากฏว่าเจอเลือดและเศษเนื้อชิ้นน้อยกระจายอยู่เป็นบริเวณกว้าง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พระมอเฒ่าเกิดความสงสัยจึงเดินตามหาไปทั่ว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ในที่สุดก็พบแขนข้างหนึ่งของภรรยาอยู่บนพื้น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ที่มีเลือดกระจายอยู่ทั่วบริเวณจึงเข้าใจว่า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เสือได้กัดกินภรรยาของตนไปแล้ว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พระมอเฒ่าทั้งตกใจและเสียใจเป็นเท่าทวีคูณ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ได้แต่ร้องไห้จวนจะขาดใจตายตามลูกและภรรยาไป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ด้วยความเสียใจบวกกับความเหนื่อยล้าของพระมอเฒ่า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ทําให้หมดกําลังที่จะคิดทําอะไรต่อไป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จึงได้นําแขนข้างหนึ่งของภรรยาขึ้นหลังช้าง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และนอนนิ่งๆ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อยู่บนหลังช้างเพื่อให้ช้างพากลับบ้าน</w:t>
      </w:r>
    </w:p>
    <w:p w14:paraId="15904A92" w14:textId="42EF2B41" w:rsidR="00593196" w:rsidRPr="000C0357" w:rsidRDefault="00593196" w:rsidP="00593196">
      <w:pPr>
        <w:ind w:firstLine="720"/>
        <w:jc w:val="thaiDistribute"/>
        <w:rPr>
          <w:rFonts w:ascii="TH SarabunIT๙" w:hAnsi="TH SarabunIT๙" w:cs="TH SarabunIT๙"/>
          <w:sz w:val="28"/>
          <w:szCs w:val="32"/>
          <w:cs/>
        </w:rPr>
      </w:pPr>
      <w:r w:rsidRPr="000C0357">
        <w:rPr>
          <w:rFonts w:ascii="TH SarabunIT๙" w:hAnsi="TH SarabunIT๙" w:cs="TH SarabunIT๙" w:hint="cs"/>
          <w:sz w:val="28"/>
          <w:szCs w:val="32"/>
          <w:cs/>
        </w:rPr>
        <w:t>เมื่อถึงหมู่บ้าน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ชาวบ้านต่างสงสัยว่า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พระมอเฒ่าหายไปไหน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ภรรยาและอาหก่องหายไปไหน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เมื่อถูกชาวบ้านถามมากๆ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ยิ่งไปตอกย้</w:t>
      </w:r>
      <w:r w:rsidR="000C0357" w:rsidRPr="000C0357">
        <w:rPr>
          <w:rFonts w:ascii="TH SarabunIT๙" w:hAnsi="TH SarabunIT๙" w:cs="TH SarabunIT๙" w:hint="cs"/>
          <w:sz w:val="28"/>
          <w:szCs w:val="32"/>
          <w:cs/>
        </w:rPr>
        <w:t>ำ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ความเสียใจให้กับพระมอเฒ่ามากยิ่งขึ้น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พระมอเฒ่าไม่ตอบชาวบ้านแต่อย่างใด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ได้แต่บอกว่า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ตนเองไม่เหลืออะไรแล้ว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จะเหลือก็เพียงแค่แขนนางเท่านั้น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ทุกคนต่างดูสัมภาระของพระมอเฒ่าที่อยู่บนหลังช้าง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เมื่อเห็นแขนข้างหนึ่งและอุปกรณ์อื่นๆ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แต่ไม่เห็นภรรยาและอาหก่องลูกชายของพระมอเฒ่า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ก็คาดเดากันพอเข้าใจเรื่องราวต่างๆ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ได้บ้าง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พระมอเฒ่าได้ฝากส่วนแขนของนาง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(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หมายถึงแขนของภรรยา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)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ให้ทุกคนจัดการแล้วแต่ความเหมาะสมด้วย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ส่วนคนที่จะไปคล้องช้าง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หรือทําอะไรเกี่ยวกับช้างก็ให้ขอ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'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อาหก่อง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'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ทุกครั้ง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เพราะอาหก่องถือว่าเป็นเจ้าของช้างในป่าทั้งหมดไปแล้ว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และก่อนพระมอเฒ่าสิ้นใจ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พระครูปะกํา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(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เป็นตําแหน่งรองจากพระมอเฒ่า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)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ได้เข้าไปกอดพระมอเฒ่าพร้อมกับจับหนังปะกําไว้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เป็นการรับมอบพิธีการ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lastRenderedPageBreak/>
        <w:t>คล้องช้างไว้ต่อจากพระมอเฒ่า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โดยให้สัญญาว่า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จะรักษาประเพณีการคล้องช้างไว้มิให้สูญหายชั่วลูกชั่วหลาน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จะรักษาให้สุจริตและรักษาให้เคร่งครัด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แต่ไม่ขอรับตําแหน่งเทียบเท่าพระมอเฒ่า</w:t>
      </w:r>
      <w:r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>จะขอรับเพียงตําแหน่งพระครูปะกําเท่านั้น</w:t>
      </w:r>
    </w:p>
    <w:p w14:paraId="704E280D" w14:textId="197F1DE2" w:rsidR="00593196" w:rsidRPr="000C0357" w:rsidRDefault="000C0357" w:rsidP="00593196">
      <w:pPr>
        <w:jc w:val="thaiDistribute"/>
        <w:rPr>
          <w:rFonts w:ascii="TH SarabunIT๙" w:hAnsi="TH SarabunIT๙" w:cs="TH SarabunIT๙"/>
          <w:sz w:val="28"/>
          <w:szCs w:val="32"/>
          <w:cs/>
        </w:rPr>
      </w:pPr>
      <w:r w:rsidRPr="000C0357">
        <w:rPr>
          <w:rFonts w:ascii="TH SarabunIT๙" w:hAnsi="TH SarabunIT๙" w:cs="TH SarabunIT๙" w:hint="cs"/>
          <w:b/>
          <w:bCs/>
          <w:sz w:val="28"/>
          <w:szCs w:val="32"/>
          <w:cs/>
        </w:rPr>
        <w:t>ข้อคิดที่ได้</w:t>
      </w:r>
      <w:r w:rsidRPr="000C035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593196" w:rsidRPr="000C0357">
        <w:rPr>
          <w:rFonts w:ascii="TH SarabunIT๙" w:hAnsi="TH SarabunIT๙" w:cs="TH SarabunIT๙" w:hint="cs"/>
          <w:sz w:val="28"/>
          <w:szCs w:val="32"/>
          <w:cs/>
        </w:rPr>
        <w:t>จากเรื่องเหล่านี้พอสรุปว่า</w:t>
      </w:r>
      <w:r w:rsidR="00593196"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593196" w:rsidRPr="000C0357">
        <w:rPr>
          <w:rFonts w:ascii="TH SarabunIT๙" w:hAnsi="TH SarabunIT๙" w:cs="TH SarabunIT๙" w:hint="cs"/>
          <w:sz w:val="28"/>
          <w:szCs w:val="32"/>
          <w:cs/>
        </w:rPr>
        <w:t>ในการอยู่รวมกันเป็นกลุ่มชนหรือการทํางานเป็นกลุ่มนั้น</w:t>
      </w:r>
      <w:r w:rsidR="00593196"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593196" w:rsidRPr="000C0357">
        <w:rPr>
          <w:rFonts w:ascii="TH SarabunIT๙" w:hAnsi="TH SarabunIT๙" w:cs="TH SarabunIT๙" w:hint="cs"/>
          <w:sz w:val="28"/>
          <w:szCs w:val="32"/>
          <w:cs/>
        </w:rPr>
        <w:t>ทุกคนจะต้องเคารพกฎ</w:t>
      </w:r>
      <w:r w:rsidR="00593196"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593196" w:rsidRPr="000C0357">
        <w:rPr>
          <w:rFonts w:ascii="TH SarabunIT๙" w:hAnsi="TH SarabunIT๙" w:cs="TH SarabunIT๙" w:hint="cs"/>
          <w:sz w:val="28"/>
          <w:szCs w:val="32"/>
          <w:cs/>
        </w:rPr>
        <w:t>ระเบียบ</w:t>
      </w:r>
      <w:r w:rsidR="00593196"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593196" w:rsidRPr="000C0357">
        <w:rPr>
          <w:rFonts w:ascii="TH SarabunIT๙" w:hAnsi="TH SarabunIT๙" w:cs="TH SarabunIT๙" w:hint="cs"/>
          <w:sz w:val="28"/>
          <w:szCs w:val="32"/>
          <w:cs/>
        </w:rPr>
        <w:t>กติกาของหมู่คณะอย่างเคร่งครัด</w:t>
      </w:r>
      <w:r w:rsidR="00593196"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593196" w:rsidRPr="000C0357">
        <w:rPr>
          <w:rFonts w:ascii="TH SarabunIT๙" w:hAnsi="TH SarabunIT๙" w:cs="TH SarabunIT๙" w:hint="cs"/>
          <w:sz w:val="28"/>
          <w:szCs w:val="32"/>
          <w:cs/>
        </w:rPr>
        <w:t>ทุกคนจะต้องสามัคคีกัน</w:t>
      </w:r>
      <w:r w:rsidR="00593196"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593196" w:rsidRPr="000C0357">
        <w:rPr>
          <w:rFonts w:ascii="TH SarabunIT๙" w:hAnsi="TH SarabunIT๙" w:cs="TH SarabunIT๙" w:hint="cs"/>
          <w:sz w:val="28"/>
          <w:szCs w:val="32"/>
          <w:cs/>
        </w:rPr>
        <w:t>มีจิตใจบริสุทธิ์</w:t>
      </w:r>
      <w:r w:rsidR="00593196"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593196" w:rsidRPr="000C0357">
        <w:rPr>
          <w:rFonts w:ascii="TH SarabunIT๙" w:hAnsi="TH SarabunIT๙" w:cs="TH SarabunIT๙" w:hint="cs"/>
          <w:sz w:val="28"/>
          <w:szCs w:val="32"/>
          <w:cs/>
        </w:rPr>
        <w:t>ถ้าไม่เคารพกฎระเบียบ</w:t>
      </w:r>
      <w:r w:rsidR="00593196"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593196" w:rsidRPr="000C0357">
        <w:rPr>
          <w:rFonts w:ascii="TH SarabunIT๙" w:hAnsi="TH SarabunIT๙" w:cs="TH SarabunIT๙" w:hint="cs"/>
          <w:sz w:val="28"/>
          <w:szCs w:val="32"/>
          <w:cs/>
        </w:rPr>
        <w:t>กติกา</w:t>
      </w:r>
      <w:r w:rsidR="00593196"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593196" w:rsidRPr="000C0357">
        <w:rPr>
          <w:rFonts w:ascii="TH SarabunIT๙" w:hAnsi="TH SarabunIT๙" w:cs="TH SarabunIT๙" w:hint="cs"/>
          <w:sz w:val="28"/>
          <w:szCs w:val="32"/>
          <w:cs/>
        </w:rPr>
        <w:t>หรือเห็นแก่ตัว</w:t>
      </w:r>
      <w:r w:rsidR="00593196"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593196" w:rsidRPr="000C0357">
        <w:rPr>
          <w:rFonts w:ascii="TH SarabunIT๙" w:hAnsi="TH SarabunIT๙" w:cs="TH SarabunIT๙" w:hint="cs"/>
          <w:sz w:val="28"/>
          <w:szCs w:val="32"/>
          <w:cs/>
        </w:rPr>
        <w:t>เอาเปรียบผู้อื่น</w:t>
      </w:r>
      <w:r w:rsidR="00593196" w:rsidRPr="000C0357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593196" w:rsidRPr="000C0357">
        <w:rPr>
          <w:rFonts w:ascii="TH SarabunIT๙" w:hAnsi="TH SarabunIT๙" w:cs="TH SarabunIT๙" w:hint="cs"/>
          <w:sz w:val="28"/>
          <w:szCs w:val="32"/>
          <w:cs/>
        </w:rPr>
        <w:t>ก็จะได้รับผลร้ายตอบแทนทั้งกับตนเองและครอบครัว</w:t>
      </w:r>
    </w:p>
    <w:p w14:paraId="664104AC" w14:textId="1CD20D21" w:rsidR="001501B2" w:rsidRPr="000C0357" w:rsidRDefault="001501B2" w:rsidP="00CC0399">
      <w:pPr>
        <w:jc w:val="thaiDistribute"/>
        <w:rPr>
          <w:rFonts w:ascii="TH SarabunIT๙" w:hAnsi="TH SarabunIT๙" w:cs="TH SarabunIT๙"/>
          <w:sz w:val="28"/>
          <w:szCs w:val="32"/>
        </w:rPr>
      </w:pPr>
    </w:p>
    <w:sectPr w:rsidR="001501B2" w:rsidRPr="000C0357" w:rsidSect="005D396A">
      <w:footerReference w:type="default" r:id="rId11"/>
      <w:pgSz w:w="11906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CDAF3" w14:textId="77777777" w:rsidR="00CE3B40" w:rsidRDefault="00CE3B40" w:rsidP="005D396A">
      <w:pPr>
        <w:spacing w:after="0"/>
      </w:pPr>
      <w:r>
        <w:separator/>
      </w:r>
    </w:p>
  </w:endnote>
  <w:endnote w:type="continuationSeparator" w:id="0">
    <w:p w14:paraId="604171D1" w14:textId="77777777" w:rsidR="00CE3B40" w:rsidRDefault="00CE3B40" w:rsidP="005D396A">
      <w:pPr>
        <w:spacing w:after="0"/>
      </w:pPr>
      <w:r>
        <w:continuationSeparator/>
      </w:r>
    </w:p>
  </w:endnote>
  <w:endnote w:type="continuationNotice" w:id="1">
    <w:p w14:paraId="404610BF" w14:textId="77777777" w:rsidR="00CE3B40" w:rsidRDefault="00CE3B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258806"/>
      <w:docPartObj>
        <w:docPartGallery w:val="Page Numbers (Bottom of Page)"/>
        <w:docPartUnique/>
      </w:docPartObj>
    </w:sdtPr>
    <w:sdtContent>
      <w:p w14:paraId="4229A46C" w14:textId="1B20D7BA" w:rsidR="005D396A" w:rsidRDefault="005D396A">
        <w:pPr>
          <w:pStyle w:val="Footer"/>
          <w:jc w:val="center"/>
        </w:pPr>
        <w:r w:rsidRPr="005D396A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5D396A">
          <w:rPr>
            <w:rFonts w:ascii="TH SarabunIT๙" w:hAnsi="TH SarabunIT๙" w:cs="TH SarabunIT๙"/>
            <w:sz w:val="32"/>
            <w:szCs w:val="36"/>
          </w:rPr>
          <w:instrText xml:space="preserve"> PAGE   \* MERGEFORMAT </w:instrText>
        </w:r>
        <w:r w:rsidRPr="005D396A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Pr="005D396A">
          <w:rPr>
            <w:rFonts w:ascii="TH SarabunIT๙" w:hAnsi="TH SarabunIT๙" w:cs="TH SarabunIT๙"/>
            <w:noProof/>
            <w:sz w:val="32"/>
            <w:szCs w:val="36"/>
          </w:rPr>
          <w:t>2</w:t>
        </w:r>
        <w:r w:rsidRPr="005D396A">
          <w:rPr>
            <w:rFonts w:ascii="TH SarabunIT๙" w:hAnsi="TH SarabunIT๙" w:cs="TH SarabunIT๙"/>
            <w:noProof/>
            <w:sz w:val="32"/>
            <w:szCs w:val="36"/>
          </w:rPr>
          <w:fldChar w:fldCharType="end"/>
        </w:r>
      </w:p>
    </w:sdtContent>
  </w:sdt>
  <w:p w14:paraId="527AE248" w14:textId="77777777" w:rsidR="005D396A" w:rsidRDefault="005D3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80427" w14:textId="77777777" w:rsidR="00CE3B40" w:rsidRDefault="00CE3B40" w:rsidP="005D396A">
      <w:pPr>
        <w:spacing w:after="0"/>
      </w:pPr>
      <w:r>
        <w:separator/>
      </w:r>
    </w:p>
  </w:footnote>
  <w:footnote w:type="continuationSeparator" w:id="0">
    <w:p w14:paraId="00C9E0F7" w14:textId="77777777" w:rsidR="00CE3B40" w:rsidRDefault="00CE3B40" w:rsidP="005D396A">
      <w:pPr>
        <w:spacing w:after="0"/>
      </w:pPr>
      <w:r>
        <w:continuationSeparator/>
      </w:r>
    </w:p>
  </w:footnote>
  <w:footnote w:type="continuationNotice" w:id="1">
    <w:p w14:paraId="2693B967" w14:textId="77777777" w:rsidR="00CE3B40" w:rsidRDefault="00CE3B4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7F8E"/>
    <w:multiLevelType w:val="hybridMultilevel"/>
    <w:tmpl w:val="46CA1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32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C07F8"/>
    <w:multiLevelType w:val="hybridMultilevel"/>
    <w:tmpl w:val="46CA1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32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12355"/>
    <w:multiLevelType w:val="hybridMultilevel"/>
    <w:tmpl w:val="8A9AB1FE"/>
    <w:lvl w:ilvl="0" w:tplc="F74A90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698521">
    <w:abstractNumId w:val="2"/>
  </w:num>
  <w:num w:numId="2" w16cid:durableId="1320765451">
    <w:abstractNumId w:val="0"/>
  </w:num>
  <w:num w:numId="3" w16cid:durableId="194472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C6"/>
    <w:rsid w:val="000C0357"/>
    <w:rsid w:val="001501B2"/>
    <w:rsid w:val="001C0F16"/>
    <w:rsid w:val="002328C3"/>
    <w:rsid w:val="002760C6"/>
    <w:rsid w:val="00295789"/>
    <w:rsid w:val="00311479"/>
    <w:rsid w:val="00327292"/>
    <w:rsid w:val="00332760"/>
    <w:rsid w:val="004A7CAD"/>
    <w:rsid w:val="00593196"/>
    <w:rsid w:val="005D396A"/>
    <w:rsid w:val="006966FB"/>
    <w:rsid w:val="00702C40"/>
    <w:rsid w:val="0077626A"/>
    <w:rsid w:val="00821958"/>
    <w:rsid w:val="008E4DC6"/>
    <w:rsid w:val="00990A5B"/>
    <w:rsid w:val="009B2C91"/>
    <w:rsid w:val="009B39B9"/>
    <w:rsid w:val="00AD5BB9"/>
    <w:rsid w:val="00CC0399"/>
    <w:rsid w:val="00CE3B40"/>
    <w:rsid w:val="00CF592A"/>
    <w:rsid w:val="00D7460A"/>
    <w:rsid w:val="00D92624"/>
    <w:rsid w:val="00DA11C9"/>
    <w:rsid w:val="00EB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BE6F6"/>
  <w15:chartTrackingRefBased/>
  <w15:docId w15:val="{32A19387-34C2-4648-9BC4-2504BED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0C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0C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0C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0C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0C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0C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0C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760C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760C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76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0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396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396A"/>
  </w:style>
  <w:style w:type="paragraph" w:styleId="Footer">
    <w:name w:val="footer"/>
    <w:basedOn w:val="Normal"/>
    <w:link w:val="FooterChar"/>
    <w:uiPriority w:val="99"/>
    <w:unhideWhenUsed/>
    <w:rsid w:val="005D396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396A"/>
  </w:style>
  <w:style w:type="paragraph" w:styleId="NormalWeb">
    <w:name w:val="Normal (Web)"/>
    <w:basedOn w:val="Normal"/>
    <w:uiPriority w:val="99"/>
    <w:semiHidden/>
    <w:unhideWhenUsed/>
    <w:rsid w:val="001501B2"/>
    <w:rPr>
      <w:rFonts w:ascii="Times New Roman" w:hAnsi="Times New Roman" w:cs="Angsana New"/>
    </w:rPr>
  </w:style>
  <w:style w:type="character" w:styleId="Hyperlink">
    <w:name w:val="Hyperlink"/>
    <w:basedOn w:val="DefaultParagraphFont"/>
    <w:uiPriority w:val="99"/>
    <w:unhideWhenUsed/>
    <w:rsid w:val="001501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69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5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8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2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5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4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1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59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3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1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5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6914">
          <w:blockQuote w:val="1"/>
          <w:marLeft w:val="7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A8332356E304793497BBC6982E2EA" ma:contentTypeVersion="14" ma:contentTypeDescription="Create a new document." ma:contentTypeScope="" ma:versionID="76ee3fd7ca57233ecb4ba095604bd629">
  <xsd:schema xmlns:xsd="http://www.w3.org/2001/XMLSchema" xmlns:xs="http://www.w3.org/2001/XMLSchema" xmlns:p="http://schemas.microsoft.com/office/2006/metadata/properties" xmlns:ns3="5f57a6f6-9a89-4746-97fb-1b0e2ec9618d" targetNamespace="http://schemas.microsoft.com/office/2006/metadata/properties" ma:root="true" ma:fieldsID="dcf83c4fbb53878917c99999b9df4ee8" ns3:_="">
    <xsd:import namespace="5f57a6f6-9a89-4746-97fb-1b0e2ec961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a6f6-9a89-4746-97fb-1b0e2ec96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57a6f6-9a89-4746-97fb-1b0e2ec9618d" xsi:nil="true"/>
  </documentManagement>
</p:properties>
</file>

<file path=customXml/itemProps1.xml><?xml version="1.0" encoding="utf-8"?>
<ds:datastoreItem xmlns:ds="http://schemas.openxmlformats.org/officeDocument/2006/customXml" ds:itemID="{149A41C4-BE9F-4A1E-8AF9-C9A64D8EB6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704D7-E35D-405C-BA94-D374FE7BF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7a6f6-9a89-4746-97fb-1b0e2ec96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6EEEB-CEF9-417A-8420-404C39714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23477-A5DB-4598-867A-8084015C8DBF}">
  <ds:schemaRefs>
    <ds:schemaRef ds:uri="http://schemas.microsoft.com/office/2006/metadata/properties"/>
    <ds:schemaRef ds:uri="http://schemas.microsoft.com/office/infopath/2007/PartnerControls"/>
    <ds:schemaRef ds:uri="5f57a6f6-9a89-4746-97fb-1b0e2ec961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thanaporn ruanmakkaew</dc:creator>
  <cp:keywords/>
  <dc:description/>
  <cp:lastModifiedBy>thanaporn ruanmakkaew</cp:lastModifiedBy>
  <cp:revision>3</cp:revision>
  <dcterms:created xsi:type="dcterms:W3CDTF">2025-01-28T19:16:00Z</dcterms:created>
  <dcterms:modified xsi:type="dcterms:W3CDTF">2025-01-28T19:17:00Z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0x010100479A8332356E304793497BBC6982E2EA</vt:lpwstr>
  </property>
</Properties>
</file>